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2A3" w:rsidRPr="00325122" w:rsidRDefault="000C12A3" w:rsidP="004C07A4">
      <w:pPr>
        <w:jc w:val="center"/>
        <w:rPr>
          <w:b/>
          <w:noProof/>
          <w:sz w:val="52"/>
          <w:szCs w:val="52"/>
        </w:rPr>
      </w:pPr>
      <w:r w:rsidRPr="004C07A4">
        <w:rPr>
          <w:b/>
          <w:noProof/>
          <w:sz w:val="52"/>
          <w:szCs w:val="52"/>
        </w:rPr>
        <w:t>Плитный</w:t>
      </w:r>
      <w:r w:rsidR="00325122" w:rsidRPr="006A0822">
        <w:rPr>
          <w:b/>
          <w:noProof/>
          <w:sz w:val="52"/>
          <w:szCs w:val="52"/>
        </w:rPr>
        <w:t xml:space="preserve"> </w:t>
      </w:r>
      <w:r w:rsidR="00325122">
        <w:rPr>
          <w:b/>
          <w:noProof/>
          <w:sz w:val="52"/>
          <w:szCs w:val="52"/>
        </w:rPr>
        <w:t>фундамент</w:t>
      </w:r>
    </w:p>
    <w:p w:rsidR="000C12A3" w:rsidRPr="004C07A4" w:rsidRDefault="000C12A3" w:rsidP="00060443">
      <w:pPr>
        <w:rPr>
          <w:noProof/>
        </w:rPr>
      </w:pPr>
    </w:p>
    <w:p w:rsidR="004C07A4" w:rsidRDefault="000C12A3" w:rsidP="006E2F2B">
      <w:pPr>
        <w:pStyle w:val="a5"/>
      </w:pPr>
      <w:r>
        <w:rPr>
          <w:noProof/>
        </w:rPr>
        <w:drawing>
          <wp:inline distT="0" distB="0" distL="0" distR="0">
            <wp:extent cx="5528945" cy="379603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8945" cy="3796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C07A4" w:rsidRPr="004C07A4">
        <w:t xml:space="preserve">               </w:t>
      </w:r>
      <w:r w:rsidR="004C07A4" w:rsidRPr="004C07A4">
        <w:rPr>
          <w:b/>
        </w:rPr>
        <w:t>Тип дома</w:t>
      </w:r>
      <w:r w:rsidR="004C07A4">
        <w:t xml:space="preserve">:  -  </w:t>
      </w:r>
      <w:r w:rsidR="00060443">
        <w:t>кирпичный</w:t>
      </w:r>
    </w:p>
    <w:p w:rsidR="00060443" w:rsidRDefault="004C07A4" w:rsidP="006E2F2B">
      <w:pPr>
        <w:pStyle w:val="a5"/>
      </w:pPr>
      <w:r>
        <w:t xml:space="preserve">                     -  </w:t>
      </w:r>
      <w:r w:rsidR="00060443">
        <w:t>деревянный</w:t>
      </w:r>
    </w:p>
    <w:p w:rsidR="00060443" w:rsidRDefault="004C07A4" w:rsidP="006E2F2B">
      <w:pPr>
        <w:pStyle w:val="a5"/>
      </w:pPr>
      <w:r>
        <w:t xml:space="preserve">                     -  </w:t>
      </w:r>
      <w:r w:rsidR="00060443">
        <w:t>облегченный</w:t>
      </w:r>
    </w:p>
    <w:p w:rsidR="00060443" w:rsidRDefault="004C07A4" w:rsidP="006E2F2B">
      <w:pPr>
        <w:pStyle w:val="a5"/>
      </w:pPr>
      <w:r>
        <w:t xml:space="preserve">                     -  </w:t>
      </w:r>
      <w:r w:rsidR="00060443">
        <w:t>тяжелый</w:t>
      </w:r>
    </w:p>
    <w:p w:rsidR="00060443" w:rsidRDefault="004C07A4" w:rsidP="006E2F2B">
      <w:pPr>
        <w:pStyle w:val="a5"/>
      </w:pPr>
      <w:r w:rsidRPr="004C07A4">
        <w:rPr>
          <w:b/>
        </w:rPr>
        <w:t>Тип грунта</w:t>
      </w:r>
      <w:r>
        <w:t xml:space="preserve">:  -  </w:t>
      </w:r>
      <w:r w:rsidR="00060443">
        <w:t>песок</w:t>
      </w:r>
    </w:p>
    <w:p w:rsidR="00060443" w:rsidRDefault="004C07A4" w:rsidP="006E2F2B">
      <w:pPr>
        <w:pStyle w:val="a5"/>
      </w:pPr>
      <w:r>
        <w:t xml:space="preserve">                        -  </w:t>
      </w:r>
      <w:r w:rsidR="00060443">
        <w:t>суглинок</w:t>
      </w:r>
    </w:p>
    <w:p w:rsidR="00060443" w:rsidRDefault="004C07A4" w:rsidP="006E2F2B">
      <w:pPr>
        <w:pStyle w:val="a5"/>
      </w:pPr>
      <w:r>
        <w:t xml:space="preserve">                        -  </w:t>
      </w:r>
      <w:r w:rsidR="00060443">
        <w:t>глина</w:t>
      </w:r>
    </w:p>
    <w:p w:rsidR="00060443" w:rsidRDefault="004C07A4" w:rsidP="006E2F2B">
      <w:pPr>
        <w:pStyle w:val="a5"/>
      </w:pPr>
      <w:r>
        <w:t xml:space="preserve">                        -  </w:t>
      </w:r>
      <w:proofErr w:type="spellStart"/>
      <w:r w:rsidR="00060443">
        <w:t>пучинистые</w:t>
      </w:r>
      <w:proofErr w:type="spellEnd"/>
      <w:r w:rsidR="00060443">
        <w:t xml:space="preserve"> грунты</w:t>
      </w:r>
    </w:p>
    <w:p w:rsidR="004C07A4" w:rsidRDefault="004C07A4" w:rsidP="006E2F2B">
      <w:pPr>
        <w:pStyle w:val="a5"/>
      </w:pPr>
      <w:r>
        <w:t>Цена  зависит от конфигурации  и  сложности  фундамента</w:t>
      </w:r>
    </w:p>
    <w:p w:rsidR="00060443" w:rsidRPr="004C07A4" w:rsidRDefault="00060443" w:rsidP="00C8357A">
      <w:pPr>
        <w:jc w:val="center"/>
        <w:rPr>
          <w:b/>
        </w:rPr>
      </w:pPr>
      <w:r w:rsidRPr="004C07A4">
        <w:rPr>
          <w:b/>
        </w:rPr>
        <w:t xml:space="preserve">Фундамент </w:t>
      </w:r>
      <w:r w:rsidR="00C8357A">
        <w:rPr>
          <w:b/>
        </w:rPr>
        <w:t xml:space="preserve"> </w:t>
      </w:r>
      <w:r w:rsidRPr="004C07A4">
        <w:rPr>
          <w:b/>
        </w:rPr>
        <w:t>под любое строение</w:t>
      </w:r>
    </w:p>
    <w:p w:rsidR="00060443" w:rsidRPr="006E2F2B" w:rsidRDefault="00060443" w:rsidP="006E2F2B">
      <w:pPr>
        <w:pStyle w:val="a5"/>
      </w:pPr>
      <w:r>
        <w:t>Закладка фундамента - это важный этап строительства. Строят фундамент под деревянный или кирпичный дом, комфортный коттедж, баню, ле</w:t>
      </w:r>
      <w:r w:rsidR="00DF26A9">
        <w:t>тнюю дачу, беседку или сруб. Не</w:t>
      </w:r>
      <w:r>
        <w:t xml:space="preserve">важно для чего он строиться, важно как. Здесь важно не экономить в строительстве фундамента, а подойти к этому делу со всей ответственностью. При строительстве нужно выбрать тип фундамента под дом, </w:t>
      </w:r>
      <w:r w:rsidRPr="006E2F2B">
        <w:t>подходящий в конкретном данном случае.</w:t>
      </w:r>
    </w:p>
    <w:p w:rsidR="00060443" w:rsidRDefault="00060443" w:rsidP="006E2F2B">
      <w:pPr>
        <w:pStyle w:val="a5"/>
      </w:pPr>
      <w:r w:rsidRPr="006E2F2B">
        <w:t>Какой фундамент под дом подойдет именно в вашем случае? Самостоятельно в этом вопросе определиться бывает очень сложно. Чтобы заложить долговечный фундамент под дом нужно учесть много факторов: глубину промерзания земли, земляные показатели расположение</w:t>
      </w:r>
      <w:r>
        <w:t xml:space="preserve"> грунтовых вод, вес будущей возводимой на фундаменте конструкции, количество этажей и много чего другого. Поэтому целесообразнее будет обратиться за советом к специалистам нашей компании. Они вам дадут бесценный совет и помогут определиться с правильным выбором типа фундамента под дом.</w:t>
      </w:r>
    </w:p>
    <w:p w:rsidR="00060443" w:rsidRDefault="00060443" w:rsidP="006E2F2B">
      <w:pPr>
        <w:pStyle w:val="a5"/>
      </w:pPr>
      <w:r>
        <w:t xml:space="preserve">Хочется отметить, что многие люди считают, что фундамент под дом должен быть глубоким, массивным и дорогостоящим. Но это всего лишь мнение и только. Посоветовавшись со специалистами, может на самом деле оказаться, что вам нужен не слишком глубокий и дорогой </w:t>
      </w:r>
      <w:r>
        <w:lastRenderedPageBreak/>
        <w:t>фундамент под дом. Не стоит в землю закапывать лишнюю часть денег, обратно вы их никогда уже достать и вернуть не сможете. Не пренебрегайте советам специалистов.</w:t>
      </w:r>
    </w:p>
    <w:p w:rsidR="00060443" w:rsidRDefault="00060443" w:rsidP="00060443">
      <w:r>
        <w:t>А ведь фундамент - это важно!</w:t>
      </w:r>
      <w:r w:rsidR="004C07A4">
        <w:t xml:space="preserve"> </w:t>
      </w:r>
      <w:r>
        <w:t>Фундамент начали строить еще много-много лет назад. В древности дома устанавливали на большие камни–булыжники. Промежутки и трещины между этими камнями заполнялись мелкими камушками и замазывались глиной.</w:t>
      </w:r>
    </w:p>
    <w:p w:rsidR="00060443" w:rsidRDefault="00060443" w:rsidP="00060443">
      <w:r>
        <w:t>Главная функция фундамента – это выдержать вес всего здания, предотвращая оседание и разрушение его стен.</w:t>
      </w:r>
    </w:p>
    <w:p w:rsidR="00060443" w:rsidRDefault="00060443" w:rsidP="00060443">
      <w:r>
        <w:t>Здания, построенные на качественных и добросовестных фундаментах, всегда отличались большой стойкостью и долговечностью. Некоторые из таких зданий сохранились до нашего времени. С развитием строительства, развивались и виды фундаментов. Но смысл был и остался один и тот же. Фундамент - это основание любого здания. А чем фундамент прочнее, тем долговечнее здание.</w:t>
      </w:r>
    </w:p>
    <w:p w:rsidR="00060443" w:rsidRDefault="00060443" w:rsidP="00060443">
      <w:r>
        <w:t>Дом на хорошем фундаменте - это ваша крепость</w:t>
      </w:r>
    </w:p>
    <w:p w:rsidR="00060443" w:rsidRDefault="00060443" w:rsidP="00060443">
      <w:r>
        <w:t>Для каждого человека, пожалуй, дом – это не просто место жилья и отдыха, а самая настоящая крепость, защищающая его от внешнего воздействия и непогоды. А чтобы дом был крепостью, важно учитывать все до мелочей, не говоря уже об устройстве фундамента дома. Понимая это, наша компания предлагает вам строительство фундамента, обеспечивающего надежность и долговечность вашему будущему уютному дому.</w:t>
      </w:r>
    </w:p>
    <w:p w:rsidR="00060443" w:rsidRDefault="00060443" w:rsidP="00060443">
      <w:r>
        <w:t>От себя мы гарантируем полную реализацию предоставленного плана фундамента, который вы хотите, и привлекательную цену.</w:t>
      </w:r>
    </w:p>
    <w:p w:rsidR="004C07A4" w:rsidRPr="001F76E2" w:rsidRDefault="001F76E2" w:rsidP="00DC212E">
      <w:pPr>
        <w:jc w:val="center"/>
        <w:rPr>
          <w:b/>
          <w:i/>
          <w:sz w:val="28"/>
          <w:szCs w:val="28"/>
          <w:u w:val="single"/>
        </w:rPr>
      </w:pPr>
      <w:r w:rsidRPr="001F76E2">
        <w:rPr>
          <w:b/>
          <w:i/>
          <w:sz w:val="28"/>
          <w:szCs w:val="28"/>
          <w:u w:val="single"/>
        </w:rPr>
        <w:t>Кроме  того,</w:t>
      </w:r>
      <w:r w:rsidR="004C07A4" w:rsidRPr="001F76E2">
        <w:rPr>
          <w:b/>
          <w:i/>
          <w:sz w:val="28"/>
          <w:szCs w:val="28"/>
          <w:u w:val="single"/>
        </w:rPr>
        <w:t xml:space="preserve">  при  работе  с  нами  вы  получаете:</w:t>
      </w:r>
    </w:p>
    <w:p w:rsidR="004C07A4" w:rsidRDefault="004C07A4" w:rsidP="00060443">
      <w:r>
        <w:t>-  качественный  фундамент</w:t>
      </w:r>
    </w:p>
    <w:p w:rsidR="004C07A4" w:rsidRDefault="004C07A4" w:rsidP="00060443">
      <w:r>
        <w:t>-  крепкий  дом</w:t>
      </w:r>
    </w:p>
    <w:p w:rsidR="004C07A4" w:rsidRDefault="004C07A4" w:rsidP="00060443">
      <w:r>
        <w:t>-  надежную  защиту  в  вашем  доме</w:t>
      </w:r>
    </w:p>
    <w:p w:rsidR="00EC2D4E" w:rsidRDefault="00EC2D4E" w:rsidP="00060443">
      <w:r>
        <w:t>-  профессионализм  исполнения</w:t>
      </w:r>
      <w:r w:rsidR="006A0822" w:rsidRPr="006A0822">
        <w:t xml:space="preserve"> </w:t>
      </w:r>
      <w:r w:rsidR="006A0822">
        <w:t xml:space="preserve"> и  </w:t>
      </w:r>
      <w:r w:rsidR="006A0822" w:rsidRPr="007A5AB1">
        <w:rPr>
          <w:u w:val="single"/>
        </w:rPr>
        <w:t>гарантию</w:t>
      </w:r>
      <w:r w:rsidR="006A0822">
        <w:t>,  что  немало  важно</w:t>
      </w:r>
    </w:p>
    <w:p w:rsidR="00E73A14" w:rsidRPr="00060443" w:rsidRDefault="00060443" w:rsidP="00060443">
      <w:r>
        <w:t xml:space="preserve">С уважением, коллектив компании </w:t>
      </w:r>
      <w:r w:rsidRPr="00060443">
        <w:t xml:space="preserve"> </w:t>
      </w:r>
      <w:r>
        <w:t xml:space="preserve">« </w:t>
      </w:r>
      <w:r w:rsidRPr="00061753">
        <w:rPr>
          <w:b/>
        </w:rPr>
        <w:t>Дизайн</w:t>
      </w:r>
      <w:r w:rsidR="00061753" w:rsidRPr="00061753">
        <w:rPr>
          <w:b/>
        </w:rPr>
        <w:t xml:space="preserve"> </w:t>
      </w:r>
      <w:r w:rsidRPr="00061753">
        <w:rPr>
          <w:b/>
        </w:rPr>
        <w:t>- Парк</w:t>
      </w:r>
      <w:r>
        <w:t>»</w:t>
      </w:r>
    </w:p>
    <w:sectPr w:rsidR="00E73A14" w:rsidRPr="00060443" w:rsidSect="001F3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60443"/>
    <w:rsid w:val="00060443"/>
    <w:rsid w:val="00061753"/>
    <w:rsid w:val="00095A07"/>
    <w:rsid w:val="000C12A3"/>
    <w:rsid w:val="00126850"/>
    <w:rsid w:val="001F36C8"/>
    <w:rsid w:val="001F76E2"/>
    <w:rsid w:val="00201F77"/>
    <w:rsid w:val="003168F7"/>
    <w:rsid w:val="00325122"/>
    <w:rsid w:val="004C07A4"/>
    <w:rsid w:val="004C73F3"/>
    <w:rsid w:val="00611900"/>
    <w:rsid w:val="0063236A"/>
    <w:rsid w:val="006A0822"/>
    <w:rsid w:val="006E2F2B"/>
    <w:rsid w:val="007A5AB1"/>
    <w:rsid w:val="00815CDE"/>
    <w:rsid w:val="0092537B"/>
    <w:rsid w:val="009F4951"/>
    <w:rsid w:val="00B33DB0"/>
    <w:rsid w:val="00C8357A"/>
    <w:rsid w:val="00DC212E"/>
    <w:rsid w:val="00DF26A9"/>
    <w:rsid w:val="00E73A14"/>
    <w:rsid w:val="00EC2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6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1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12A3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6E2F2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486</Words>
  <Characters>2771</Characters>
  <Application>Microsoft Office Word</Application>
  <DocSecurity>0</DocSecurity>
  <Lines>23</Lines>
  <Paragraphs>6</Paragraphs>
  <ScaleCrop>false</ScaleCrop>
  <Company/>
  <LinksUpToDate>false</LinksUpToDate>
  <CharactersWithSpaces>3251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112</dc:creator>
  <cp:keywords/>
  <dc:description/>
  <cp:lastModifiedBy>112</cp:lastModifiedBy>
  <cp:revision>24</cp:revision>
  <dcterms:created xsi:type="dcterms:W3CDTF">2012-03-26T10:55:00Z</dcterms:created>
  <dcterms:modified xsi:type="dcterms:W3CDTF">2012-03-27T14:25:00Z</dcterms:modified>
</cp:coreProperties>
</file>